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B4" w:rsidRPr="00DD6BBE" w:rsidRDefault="004A42B4" w:rsidP="004A42B4">
      <w:pPr>
        <w:overflowPunct w:val="0"/>
        <w:autoSpaceDE w:val="0"/>
        <w:autoSpaceDN w:val="0"/>
        <w:spacing w:after="120"/>
        <w:rPr>
          <w:rFonts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6560"/>
      </w:tblGrid>
      <w:tr w:rsidR="004A42B4" w:rsidRPr="00DD6BBE" w:rsidTr="004A42B4">
        <w:trPr>
          <w:cantSplit/>
          <w:trHeight w:val="4513"/>
        </w:trPr>
        <w:tc>
          <w:tcPr>
            <w:tcW w:w="8520" w:type="dxa"/>
            <w:gridSpan w:val="2"/>
            <w:tcBorders>
              <w:bottom w:val="single" w:sz="4" w:space="0" w:color="auto"/>
            </w:tcBorders>
          </w:tcPr>
          <w:p w:rsidR="004A42B4" w:rsidRPr="00DD6BBE" w:rsidRDefault="004A42B4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  <w:p w:rsidR="004A42B4" w:rsidRPr="00DD6BBE" w:rsidRDefault="00B374BE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pacing w:val="45"/>
                <w:sz w:val="24"/>
                <w:szCs w:val="24"/>
              </w:rPr>
              <w:t>松山</w:t>
            </w:r>
            <w:r w:rsidR="004A42B4" w:rsidRPr="00DD6BBE">
              <w:rPr>
                <w:rFonts w:hAnsi="ＭＳ 明朝" w:hint="eastAsia"/>
                <w:spacing w:val="45"/>
                <w:sz w:val="24"/>
                <w:szCs w:val="24"/>
              </w:rPr>
              <w:t>公園</w:t>
            </w:r>
            <w:r>
              <w:rPr>
                <w:rFonts w:hAnsi="ＭＳ 明朝" w:hint="eastAsia"/>
                <w:spacing w:val="45"/>
                <w:sz w:val="24"/>
                <w:szCs w:val="24"/>
              </w:rPr>
              <w:t>文化交流施設</w:t>
            </w:r>
            <w:r w:rsidR="005B259A">
              <w:rPr>
                <w:rFonts w:hAnsi="ＭＳ 明朝" w:hint="eastAsia"/>
                <w:spacing w:val="45"/>
                <w:sz w:val="24"/>
                <w:szCs w:val="24"/>
              </w:rPr>
              <w:t>利用</w:t>
            </w:r>
            <w:r w:rsidR="004A42B4" w:rsidRPr="00DD6BBE">
              <w:rPr>
                <w:rFonts w:hAnsi="ＭＳ 明朝" w:hint="eastAsia"/>
                <w:spacing w:val="45"/>
                <w:sz w:val="24"/>
                <w:szCs w:val="24"/>
              </w:rPr>
              <w:t>許可申請</w:t>
            </w:r>
            <w:r w:rsidR="004A42B4" w:rsidRPr="00DD6BBE">
              <w:rPr>
                <w:rFonts w:hAnsi="ＭＳ 明朝" w:hint="eastAsia"/>
                <w:sz w:val="24"/>
                <w:szCs w:val="24"/>
              </w:rPr>
              <w:t>書</w:t>
            </w:r>
          </w:p>
          <w:p w:rsidR="004A42B4" w:rsidRPr="00DD6BBE" w:rsidRDefault="004A42B4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hAnsi="ＭＳ 明朝"/>
                <w:sz w:val="24"/>
                <w:szCs w:val="24"/>
              </w:rPr>
            </w:pPr>
          </w:p>
          <w:p w:rsidR="004A42B4" w:rsidRPr="00DD6BBE" w:rsidRDefault="005B259A" w:rsidP="005B259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8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平成　　</w:t>
            </w:r>
            <w:r w:rsidR="004A42B4" w:rsidRPr="00DD6BBE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  <w:p w:rsidR="004A42B4" w:rsidRPr="00DD6BBE" w:rsidRDefault="004A42B4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hAnsi="ＭＳ 明朝"/>
                <w:sz w:val="24"/>
                <w:szCs w:val="24"/>
              </w:rPr>
            </w:pPr>
          </w:p>
          <w:p w:rsidR="004A42B4" w:rsidRPr="00DD6BBE" w:rsidRDefault="005B259A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（一社）那覇市観光協会</w:t>
            </w:r>
            <w:r w:rsidR="003A3F76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会長　佐久本　武　殿</w:t>
            </w:r>
          </w:p>
          <w:p w:rsidR="004A42B4" w:rsidRPr="00DD6BBE" w:rsidRDefault="004A42B4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hAnsi="ＭＳ 明朝"/>
                <w:sz w:val="24"/>
                <w:szCs w:val="24"/>
              </w:rPr>
            </w:pPr>
          </w:p>
          <w:p w:rsidR="004A42B4" w:rsidRPr="00DD6BBE" w:rsidRDefault="004A42B4" w:rsidP="00DD6B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380"/>
              <w:jc w:val="right"/>
              <w:rPr>
                <w:rFonts w:hAnsi="ＭＳ 明朝"/>
                <w:sz w:val="24"/>
                <w:szCs w:val="24"/>
              </w:rPr>
            </w:pPr>
            <w:r w:rsidRPr="00DD6BBE">
              <w:rPr>
                <w:rFonts w:hAnsi="ＭＳ 明朝" w:hint="eastAsia"/>
                <w:sz w:val="24"/>
                <w:szCs w:val="24"/>
              </w:rPr>
              <w:t xml:space="preserve">住所　　　　　　　　　</w:t>
            </w:r>
          </w:p>
          <w:p w:rsidR="004A42B4" w:rsidRDefault="004A42B4" w:rsidP="00DD6B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900"/>
              <w:jc w:val="right"/>
              <w:rPr>
                <w:rFonts w:hAnsi="ＭＳ 明朝" w:hint="eastAsia"/>
                <w:sz w:val="24"/>
                <w:szCs w:val="24"/>
              </w:rPr>
            </w:pPr>
            <w:r w:rsidRPr="00DD6BBE">
              <w:rPr>
                <w:rFonts w:hAnsi="ＭＳ 明朝" w:hint="eastAsia"/>
                <w:sz w:val="24"/>
                <w:szCs w:val="24"/>
              </w:rPr>
              <w:t xml:space="preserve">申請者　</w:t>
            </w:r>
            <w:r w:rsidR="00536718">
              <w:rPr>
                <w:rFonts w:hAnsi="ＭＳ 明朝" w:hint="eastAsia"/>
                <w:sz w:val="24"/>
                <w:szCs w:val="24"/>
              </w:rPr>
              <w:t>団体名</w:t>
            </w:r>
            <w:r w:rsidRPr="00DD6BBE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DD6BBE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DD6BBE"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</w:p>
          <w:p w:rsidR="00536718" w:rsidRPr="00536718" w:rsidRDefault="00536718" w:rsidP="0053671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860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代表者名</w:t>
            </w:r>
          </w:p>
          <w:p w:rsidR="004A42B4" w:rsidRDefault="00DD6BBE" w:rsidP="00DD6B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14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</w:t>
            </w:r>
            <w:r w:rsidR="00536718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話</w:t>
            </w:r>
            <w:r w:rsidR="004A42B4" w:rsidRPr="00DD6BBE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</w:t>
            </w:r>
          </w:p>
          <w:p w:rsidR="00536718" w:rsidRPr="00536718" w:rsidRDefault="00536718" w:rsidP="00DD6B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="1140"/>
              <w:jc w:val="right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担当者名　　　　　　　　</w:t>
            </w:r>
          </w:p>
          <w:p w:rsidR="004A42B4" w:rsidRPr="00DD6BBE" w:rsidRDefault="004A42B4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hAnsi="ＭＳ 明朝"/>
                <w:sz w:val="24"/>
                <w:szCs w:val="24"/>
              </w:rPr>
            </w:pPr>
          </w:p>
          <w:p w:rsidR="004A42B4" w:rsidRDefault="004A42B4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hAnsi="ＭＳ 明朝"/>
                <w:sz w:val="24"/>
                <w:szCs w:val="24"/>
              </w:rPr>
            </w:pPr>
            <w:r w:rsidRPr="00DD6BBE">
              <w:rPr>
                <w:rFonts w:hAnsi="ＭＳ 明朝" w:hint="eastAsia"/>
                <w:sz w:val="24"/>
                <w:szCs w:val="24"/>
              </w:rPr>
              <w:t xml:space="preserve">　次のとおり</w:t>
            </w:r>
            <w:r w:rsidR="00B374BE">
              <w:rPr>
                <w:rFonts w:hAnsi="ＭＳ 明朝" w:hint="eastAsia"/>
                <w:sz w:val="24"/>
                <w:szCs w:val="24"/>
              </w:rPr>
              <w:t>松山</w:t>
            </w:r>
            <w:r w:rsidRPr="00DD6BBE">
              <w:rPr>
                <w:rFonts w:hAnsi="ＭＳ 明朝" w:hint="eastAsia"/>
                <w:sz w:val="24"/>
                <w:szCs w:val="24"/>
              </w:rPr>
              <w:t>公園</w:t>
            </w:r>
            <w:r w:rsidR="00B374BE">
              <w:rPr>
                <w:rFonts w:hAnsi="ＭＳ 明朝" w:hint="eastAsia"/>
                <w:sz w:val="24"/>
                <w:szCs w:val="24"/>
              </w:rPr>
              <w:t>文化交流施設</w:t>
            </w:r>
            <w:r w:rsidRPr="00DD6BBE">
              <w:rPr>
                <w:rFonts w:hAnsi="ＭＳ 明朝" w:hint="eastAsia"/>
                <w:sz w:val="24"/>
                <w:szCs w:val="24"/>
              </w:rPr>
              <w:t>を</w:t>
            </w:r>
            <w:r w:rsidR="00536718">
              <w:rPr>
                <w:rFonts w:hAnsi="ＭＳ 明朝" w:hint="eastAsia"/>
                <w:sz w:val="24"/>
                <w:szCs w:val="24"/>
              </w:rPr>
              <w:t>利用</w:t>
            </w:r>
            <w:r w:rsidRPr="00DD6BBE">
              <w:rPr>
                <w:rFonts w:hAnsi="ＭＳ 明朝" w:hint="eastAsia"/>
                <w:sz w:val="24"/>
                <w:szCs w:val="24"/>
              </w:rPr>
              <w:t>したいので申請します。</w:t>
            </w:r>
          </w:p>
          <w:p w:rsidR="00DD6BBE" w:rsidRPr="00DD6BBE" w:rsidRDefault="00DD6BBE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4A42B4" w:rsidRPr="00DD6BBE" w:rsidTr="00B374BE">
        <w:trPr>
          <w:cantSplit/>
          <w:trHeight w:val="815"/>
        </w:trPr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4A42B4" w:rsidRPr="00DD6BBE" w:rsidRDefault="00536718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</w:t>
            </w:r>
            <w:r w:rsidR="004A42B4" w:rsidRPr="00DD6BBE">
              <w:rPr>
                <w:rFonts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560" w:type="dxa"/>
            <w:tcBorders>
              <w:left w:val="nil"/>
            </w:tcBorders>
            <w:vAlign w:val="center"/>
          </w:tcPr>
          <w:p w:rsidR="004A42B4" w:rsidRPr="00DD6BBE" w:rsidRDefault="004A42B4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DD6BB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A42B4" w:rsidRPr="00DD6BBE" w:rsidTr="00B374BE">
        <w:trPr>
          <w:cantSplit/>
          <w:trHeight w:val="985"/>
        </w:trPr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4A42B4" w:rsidRPr="00DD6BBE" w:rsidRDefault="00536718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</w:t>
            </w:r>
            <w:r w:rsidR="004A42B4" w:rsidRPr="00DD6BBE">
              <w:rPr>
                <w:rFonts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6560" w:type="dxa"/>
            <w:tcBorders>
              <w:left w:val="nil"/>
            </w:tcBorders>
            <w:vAlign w:val="center"/>
          </w:tcPr>
          <w:p w:rsidR="004A42B4" w:rsidRPr="00DD6BBE" w:rsidRDefault="004A42B4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DD6BB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A42B4" w:rsidRPr="00DD6BBE" w:rsidTr="00B374BE">
        <w:trPr>
          <w:cantSplit/>
          <w:trHeight w:val="982"/>
        </w:trPr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4A42B4" w:rsidRPr="00DD6BBE" w:rsidRDefault="00536718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</w:t>
            </w:r>
            <w:r w:rsidR="004A42B4" w:rsidRPr="00DD6BBE">
              <w:rPr>
                <w:rFonts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560" w:type="dxa"/>
            <w:tcBorders>
              <w:left w:val="nil"/>
            </w:tcBorders>
            <w:vAlign w:val="center"/>
          </w:tcPr>
          <w:p w:rsidR="004A42B4" w:rsidRPr="00DD6BBE" w:rsidRDefault="004A42B4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DD6BB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A42B4" w:rsidRPr="00DD6BBE" w:rsidTr="004A42B4">
        <w:trPr>
          <w:cantSplit/>
          <w:trHeight w:val="760"/>
        </w:trPr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4A42B4" w:rsidRPr="00DD6BBE" w:rsidRDefault="00536718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</w:t>
            </w:r>
            <w:r w:rsidR="004A42B4" w:rsidRPr="00DD6BBE">
              <w:rPr>
                <w:rFonts w:hAnsi="ＭＳ 明朝" w:hint="eastAsia"/>
                <w:sz w:val="24"/>
                <w:szCs w:val="24"/>
              </w:rPr>
              <w:t>する面積</w:t>
            </w:r>
          </w:p>
        </w:tc>
        <w:tc>
          <w:tcPr>
            <w:tcW w:w="6560" w:type="dxa"/>
            <w:tcBorders>
              <w:left w:val="nil"/>
            </w:tcBorders>
            <w:vAlign w:val="center"/>
          </w:tcPr>
          <w:p w:rsidR="004A42B4" w:rsidRPr="00DD6BBE" w:rsidRDefault="004A42B4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DD6BB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A42B4" w:rsidRPr="00DD6BBE" w:rsidTr="00B374BE">
        <w:trPr>
          <w:cantSplit/>
          <w:trHeight w:val="1089"/>
        </w:trPr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4A42B4" w:rsidRPr="00DD6BBE" w:rsidRDefault="004A42B4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DD6BBE">
              <w:rPr>
                <w:rFonts w:hAnsi="ＭＳ 明朝" w:hint="eastAsia"/>
                <w:sz w:val="24"/>
                <w:szCs w:val="24"/>
              </w:rPr>
              <w:t>施設の構造</w:t>
            </w:r>
          </w:p>
        </w:tc>
        <w:tc>
          <w:tcPr>
            <w:tcW w:w="6560" w:type="dxa"/>
            <w:tcBorders>
              <w:left w:val="nil"/>
            </w:tcBorders>
            <w:vAlign w:val="center"/>
          </w:tcPr>
          <w:p w:rsidR="004A42B4" w:rsidRPr="00DD6BBE" w:rsidRDefault="004A42B4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DD6BB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A42B4" w:rsidRPr="00DD6BBE" w:rsidTr="004A42B4">
        <w:trPr>
          <w:cantSplit/>
          <w:trHeight w:val="760"/>
        </w:trPr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4A42B4" w:rsidRPr="00DD6BBE" w:rsidRDefault="005B259A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</w:t>
            </w:r>
            <w:r w:rsidR="004A42B4" w:rsidRPr="00DD6BBE">
              <w:rPr>
                <w:rFonts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560" w:type="dxa"/>
            <w:tcBorders>
              <w:left w:val="nil"/>
            </w:tcBorders>
            <w:vAlign w:val="center"/>
          </w:tcPr>
          <w:p w:rsidR="00DD6BBE" w:rsidRDefault="004A42B4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  <w:r w:rsidRPr="00DD6BBE">
              <w:rPr>
                <w:rFonts w:hAnsi="ＭＳ 明朝" w:hint="eastAsia"/>
                <w:sz w:val="24"/>
                <w:szCs w:val="24"/>
              </w:rPr>
              <w:t xml:space="preserve">　　　　</w:t>
            </w:r>
          </w:p>
          <w:p w:rsidR="004A42B4" w:rsidRDefault="004A42B4" w:rsidP="00DD6B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400" w:firstLine="960"/>
              <w:rPr>
                <w:rFonts w:hAnsi="ＭＳ 明朝"/>
                <w:sz w:val="24"/>
                <w:szCs w:val="24"/>
              </w:rPr>
            </w:pPr>
            <w:r w:rsidRPr="00DD6BBE">
              <w:rPr>
                <w:rFonts w:hAnsi="ＭＳ 明朝" w:hint="eastAsia"/>
                <w:sz w:val="24"/>
                <w:szCs w:val="24"/>
              </w:rPr>
              <w:t>年　　月　　日から　　　年　　月　　日</w:t>
            </w:r>
            <w:r w:rsidR="00B374BE">
              <w:rPr>
                <w:rFonts w:hAnsi="ＭＳ 明朝" w:hint="eastAsia"/>
                <w:sz w:val="24"/>
                <w:szCs w:val="24"/>
              </w:rPr>
              <w:t>まで</w:t>
            </w:r>
          </w:p>
          <w:p w:rsidR="00DD6BBE" w:rsidRPr="00DD6BBE" w:rsidRDefault="00DD6BBE" w:rsidP="00B374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400" w:firstLine="960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4A42B4" w:rsidRPr="00DD6BBE" w:rsidTr="004A42B4">
        <w:trPr>
          <w:cantSplit/>
          <w:trHeight w:val="1450"/>
        </w:trPr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4A42B4" w:rsidRPr="00DD6BBE" w:rsidRDefault="004A42B4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  <w:sz w:val="24"/>
                <w:szCs w:val="24"/>
              </w:rPr>
            </w:pPr>
            <w:r w:rsidRPr="00DD6BBE">
              <w:rPr>
                <w:rFonts w:hAnsi="ＭＳ 明朝" w:hint="eastAsia"/>
                <w:sz w:val="24"/>
                <w:szCs w:val="24"/>
              </w:rPr>
              <w:t>その他必要事項</w:t>
            </w:r>
          </w:p>
        </w:tc>
        <w:tc>
          <w:tcPr>
            <w:tcW w:w="6560" w:type="dxa"/>
            <w:tcBorders>
              <w:left w:val="nil"/>
            </w:tcBorders>
            <w:vAlign w:val="center"/>
          </w:tcPr>
          <w:p w:rsidR="004A42B4" w:rsidRDefault="004A42B4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  <w:p w:rsidR="00DD6BBE" w:rsidRDefault="00DD6BBE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  <w:p w:rsidR="00DD6BBE" w:rsidRDefault="00DD6BBE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/>
                <w:sz w:val="24"/>
                <w:szCs w:val="24"/>
              </w:rPr>
            </w:pPr>
          </w:p>
          <w:p w:rsidR="00DD6BBE" w:rsidRPr="00DD6BBE" w:rsidRDefault="00DD6BBE" w:rsidP="004A42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F710C" w:rsidRPr="00DD6BBE" w:rsidRDefault="00FF710C" w:rsidP="00472C72">
      <w:pPr>
        <w:overflowPunct w:val="0"/>
        <w:autoSpaceDE w:val="0"/>
        <w:autoSpaceDN w:val="0"/>
        <w:spacing w:after="120"/>
      </w:pPr>
    </w:p>
    <w:sectPr w:rsidR="00FF710C" w:rsidRPr="00DD6BBE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F5" w:rsidRDefault="00FA36F5">
      <w:r>
        <w:separator/>
      </w:r>
    </w:p>
  </w:endnote>
  <w:endnote w:type="continuationSeparator" w:id="0">
    <w:p w:rsidR="00FA36F5" w:rsidRDefault="00FA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F5" w:rsidRDefault="00FA36F5">
      <w:r>
        <w:separator/>
      </w:r>
    </w:p>
  </w:footnote>
  <w:footnote w:type="continuationSeparator" w:id="0">
    <w:p w:rsidR="00FA36F5" w:rsidRDefault="00FA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4DF" w:rsidRDefault="00DF34DF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F34DF" w:rsidRDefault="00DF34D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B4"/>
    <w:rsid w:val="001C15FE"/>
    <w:rsid w:val="00291FFE"/>
    <w:rsid w:val="002D7F92"/>
    <w:rsid w:val="003A3F76"/>
    <w:rsid w:val="00472C72"/>
    <w:rsid w:val="00496855"/>
    <w:rsid w:val="004A42B4"/>
    <w:rsid w:val="00517B69"/>
    <w:rsid w:val="00535702"/>
    <w:rsid w:val="00536718"/>
    <w:rsid w:val="005B259A"/>
    <w:rsid w:val="00654F92"/>
    <w:rsid w:val="0088137D"/>
    <w:rsid w:val="0096498D"/>
    <w:rsid w:val="00A14958"/>
    <w:rsid w:val="00B374BE"/>
    <w:rsid w:val="00CB0FE0"/>
    <w:rsid w:val="00D768D7"/>
    <w:rsid w:val="00DD6BBE"/>
    <w:rsid w:val="00DF34DF"/>
    <w:rsid w:val="00E967E6"/>
    <w:rsid w:val="00FA36F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CC2B45E-DF12-44DE-956D-00B3D83C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B4"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42B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4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42B4"/>
  </w:style>
  <w:style w:type="paragraph" w:styleId="a6">
    <w:name w:val="Balloon Text"/>
    <w:basedOn w:val="a"/>
    <w:link w:val="a7"/>
    <w:semiHidden/>
    <w:unhideWhenUsed/>
    <w:rsid w:val="00536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5367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那覇市役所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Administrator</dc:creator>
  <cp:lastModifiedBy>user2</cp:lastModifiedBy>
  <cp:revision>3</cp:revision>
  <cp:lastPrinted>2016-06-24T02:33:00Z</cp:lastPrinted>
  <dcterms:created xsi:type="dcterms:W3CDTF">2016-06-24T02:29:00Z</dcterms:created>
  <dcterms:modified xsi:type="dcterms:W3CDTF">2016-06-24T02:33:00Z</dcterms:modified>
</cp:coreProperties>
</file>